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6EE9" w14:textId="77777777" w:rsidR="00D97F77" w:rsidRPr="00B25885" w:rsidRDefault="00106B0A">
      <w:pPr>
        <w:rPr>
          <w:rFonts w:ascii="Times New Roman" w:hAnsi="Times New Roman" w:cs="Times New Roman"/>
          <w:sz w:val="24"/>
          <w:szCs w:val="24"/>
        </w:rPr>
      </w:pPr>
      <w:r w:rsidRPr="00B25885">
        <w:rPr>
          <w:rFonts w:ascii="Times New Roman" w:hAnsi="Times New Roman" w:cs="Times New Roman"/>
          <w:sz w:val="24"/>
          <w:szCs w:val="24"/>
        </w:rPr>
        <w:t>Dr. Martin Luther King Jr. Celebration</w:t>
      </w:r>
    </w:p>
    <w:p w14:paraId="7D3FC964" w14:textId="2EAC0BD3" w:rsidR="00106B0A" w:rsidRDefault="00B25885">
      <w:pPr>
        <w:rPr>
          <w:rStyle w:val="Hyperlink"/>
        </w:rPr>
      </w:pPr>
      <w:hyperlink r:id="rId4" w:tgtFrame="_parent" w:tooltip="http://afl.salsalabs.com/dia/track.jsp?v=2&amp;c=pTl6omOBS3FELJoP6fNc2j9%2BMdZPqOLO" w:history="1">
        <w:r w:rsidR="00106B0A">
          <w:rPr>
            <w:rStyle w:val="Hyperlink"/>
          </w:rPr>
          <w:t>http://www.youtube.com/watch?v=j3MKN3wn_l0&amp;feature=youtu.be</w:t>
        </w:r>
      </w:hyperlink>
    </w:p>
    <w:p w14:paraId="194E625D" w14:textId="2AB816E3" w:rsidR="00B25885" w:rsidRDefault="00B25885">
      <w:hyperlink r:id="rId5" w:history="1">
        <w:r w:rsidRPr="00DC55AB">
          <w:rPr>
            <w:rStyle w:val="Hyperlink"/>
          </w:rPr>
          <w:t>https://www.youtube.com/watch?v=j3MKN3wn_l0</w:t>
        </w:r>
      </w:hyperlink>
    </w:p>
    <w:p w14:paraId="208E967D" w14:textId="30296576" w:rsidR="00B25885" w:rsidRDefault="00B25885" w:rsidP="00B25885"/>
    <w:p w14:paraId="388925C6" w14:textId="77777777" w:rsidR="00B25885" w:rsidRDefault="00B25885"/>
    <w:sectPr w:rsidR="00B25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0A"/>
    <w:rsid w:val="00106B0A"/>
    <w:rsid w:val="00B25885"/>
    <w:rsid w:val="00D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4641"/>
  <w15:chartTrackingRefBased/>
  <w15:docId w15:val="{65A86106-5237-4C54-9480-46B57155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B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8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3MKN3wn_l0" TargetMode="External"/><Relationship Id="rId4" Type="http://schemas.openxmlformats.org/officeDocument/2006/relationships/hyperlink" Target="http://afl.salsalabs.com/dia/track.jsp?v=2&amp;c=pTl6omOBS3FELJoP6fNc2j9%2BMdZPqO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NEWELL</dc:creator>
  <cp:keywords/>
  <dc:description/>
  <cp:lastModifiedBy>WILLIE NEWELL</cp:lastModifiedBy>
  <cp:revision>2</cp:revision>
  <dcterms:created xsi:type="dcterms:W3CDTF">2014-02-03T18:51:00Z</dcterms:created>
  <dcterms:modified xsi:type="dcterms:W3CDTF">2023-01-24T01:38:00Z</dcterms:modified>
</cp:coreProperties>
</file>